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3AF" w:rsidRPr="004053AF" w:rsidRDefault="004053AF" w:rsidP="00261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Default="004053AF" w:rsidP="004053AF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1C54" w:rsidRPr="0002599C" w:rsidRDefault="00261C54" w:rsidP="00261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261C54" w:rsidRPr="0002599C" w:rsidRDefault="00261C54" w:rsidP="00261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261C54" w:rsidRPr="0002599C" w:rsidRDefault="00261C54" w:rsidP="00261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261C54" w:rsidRPr="0002599C" w:rsidRDefault="00261C54" w:rsidP="00261C54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02599C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261C54" w:rsidRDefault="00261C54" w:rsidP="00261C54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F824E1" w:rsidRDefault="00261C54" w:rsidP="00261C54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14.02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.2023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 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/3</w:t>
      </w:r>
      <w:bookmarkStart w:id="0" w:name="_GoBack"/>
      <w:bookmarkEnd w:id="0"/>
    </w:p>
    <w:p w:rsidR="00261C54" w:rsidRPr="00261C54" w:rsidRDefault="00261C54" w:rsidP="00261C54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4053AF" w:rsidRPr="004053AF" w:rsidRDefault="004053AF" w:rsidP="004053AF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главного врача 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Городская поликлиника № 52 Департамента здравоохранения города Москвы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4053AF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   </w:t>
      </w:r>
      <w:r w:rsidR="00B26EA9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053AF">
        <w:rPr>
          <w:rFonts w:ascii="Times New Roman" w:eastAsia="Calibri" w:hAnsi="Times New Roman" w:cs="Times New Roman"/>
          <w:sz w:val="28"/>
          <w:szCs w:val="28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главного врача </w:t>
      </w:r>
      <w:r w:rsidRPr="004053A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053A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Городская поликлиника №52 Департамента здравоохранения города Москвы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ГБУЗ «ГП № 52 ДЗМ»)</w:t>
      </w:r>
      <w:r w:rsidRPr="004053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филиалов № 1 и № 3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3E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Совет депутатов муниципального округа Бирюлево Восточное решил:</w:t>
      </w:r>
    </w:p>
    <w:p w:rsidR="004053AF" w:rsidRPr="004053AF" w:rsidRDefault="004053AF" w:rsidP="004053AF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информацию главного врача ГБУЗ «ГП № 52 ДЗМ»</w:t>
      </w:r>
      <w:r w:rsidRPr="004053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Балашова Дмитрия Владимировича 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филиалов № 1 и № 3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3E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4053AF" w:rsidRPr="004053AF" w:rsidRDefault="004053AF" w:rsidP="004053A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3AF">
        <w:rPr>
          <w:rFonts w:ascii="Times New Roman" w:eastAsia="Calibri" w:hAnsi="Times New Roman" w:cs="Times New Roman"/>
          <w:sz w:val="28"/>
          <w:szCs w:val="28"/>
        </w:rPr>
        <w:tab/>
        <w:t>2. Направить настоящее решение в ГБУЗ «ГП № 52 ДЗМ»</w:t>
      </w:r>
      <w:r w:rsidRPr="004053AF">
        <w:rPr>
          <w:rFonts w:ascii="Times New Roman" w:eastAsia="Calibri" w:hAnsi="Times New Roman" w:cs="Times New Roman"/>
          <w:sz w:val="24"/>
        </w:rPr>
        <w:t xml:space="preserve">, </w:t>
      </w:r>
      <w:r w:rsidRPr="004053AF">
        <w:rPr>
          <w:rFonts w:ascii="Times New Roman" w:eastAsia="Calibri" w:hAnsi="Times New Roman" w:cs="Times New Roman"/>
          <w:sz w:val="28"/>
          <w:szCs w:val="28"/>
        </w:rPr>
        <w:t>Департамент здравоохранения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4053AF" w:rsidRPr="004053AF" w:rsidRDefault="004053AF" w:rsidP="004053AF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4053A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3AF" w:rsidRPr="004053AF" w:rsidRDefault="004053AF" w:rsidP="004053A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BF3E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4053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3AF" w:rsidRPr="004053AF" w:rsidRDefault="004053AF" w:rsidP="004053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4053AF" w:rsidRPr="004053AF" w:rsidRDefault="004053AF" w:rsidP="004053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F3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Л. П. Антонова </w:t>
      </w:r>
    </w:p>
    <w:p w:rsidR="00DB50FF" w:rsidRDefault="00DB50FF"/>
    <w:sectPr w:rsidR="00DB50FF" w:rsidSect="0054256A">
      <w:headerReference w:type="default" r:id="rId7"/>
      <w:pgSz w:w="11906" w:h="16838"/>
      <w:pgMar w:top="1134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23B" w:rsidRDefault="00BD223B">
      <w:pPr>
        <w:spacing w:after="0" w:line="240" w:lineRule="auto"/>
      </w:pPr>
      <w:r>
        <w:separator/>
      </w:r>
    </w:p>
  </w:endnote>
  <w:endnote w:type="continuationSeparator" w:id="0">
    <w:p w:rsidR="00BD223B" w:rsidRDefault="00BD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23B" w:rsidRDefault="00BD223B">
      <w:pPr>
        <w:spacing w:after="0" w:line="240" w:lineRule="auto"/>
      </w:pPr>
      <w:r>
        <w:separator/>
      </w:r>
    </w:p>
  </w:footnote>
  <w:footnote w:type="continuationSeparator" w:id="0">
    <w:p w:rsidR="00BD223B" w:rsidRDefault="00BD2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6A" w:rsidRDefault="004053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1C54">
      <w:rPr>
        <w:noProof/>
      </w:rPr>
      <w:t>2</w:t>
    </w:r>
    <w:r>
      <w:fldChar w:fldCharType="end"/>
    </w:r>
  </w:p>
  <w:p w:rsidR="0054256A" w:rsidRDefault="00BD22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AF"/>
    <w:rsid w:val="000F3412"/>
    <w:rsid w:val="001B4AA1"/>
    <w:rsid w:val="00261C54"/>
    <w:rsid w:val="004053AF"/>
    <w:rsid w:val="00855E18"/>
    <w:rsid w:val="00916C6E"/>
    <w:rsid w:val="009A5E3E"/>
    <w:rsid w:val="00A52905"/>
    <w:rsid w:val="00B26EA9"/>
    <w:rsid w:val="00BA636C"/>
    <w:rsid w:val="00BD223B"/>
    <w:rsid w:val="00BF3E58"/>
    <w:rsid w:val="00CF2901"/>
    <w:rsid w:val="00DB50FF"/>
    <w:rsid w:val="00F824E1"/>
    <w:rsid w:val="00FD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B4692-6B3C-46AC-A317-2580EC75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05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053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2022-02-04T08:26:00Z</dcterms:created>
  <dcterms:modified xsi:type="dcterms:W3CDTF">2023-02-16T12:47:00Z</dcterms:modified>
</cp:coreProperties>
</file>